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60" w:rsidRPr="008E2760" w:rsidRDefault="001B69B5" w:rsidP="001B69B5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</w:t>
      </w:r>
      <w:r w:rsidR="00DF46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УТВЕРЖДАЮ</w:t>
      </w:r>
    </w:p>
    <w:p w:rsidR="008E2760" w:rsidRPr="008E2760" w:rsidRDefault="008E2760" w:rsidP="008E2760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ind w:firstLine="878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E2760" w:rsidRDefault="00DF4670" w:rsidP="00DF4670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Директор  </w:t>
      </w:r>
      <w:r w:rsidR="008E27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МБОУ</w:t>
      </w:r>
      <w:proofErr w:type="gramEnd"/>
      <w:r w:rsidR="008E27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СОШ № 34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E27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Кирова</w:t>
      </w:r>
    </w:p>
    <w:p w:rsidR="00DF4670" w:rsidRPr="008E2760" w:rsidRDefault="00DF4670" w:rsidP="00DF4670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__________________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Е.Б.Клабукова</w:t>
      </w:r>
      <w:proofErr w:type="spellEnd"/>
    </w:p>
    <w:p w:rsidR="008E2760" w:rsidRPr="006C1A74" w:rsidRDefault="00DF4670" w:rsidP="008E2760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6C1A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 </w:t>
      </w:r>
      <w:proofErr w:type="gramStart"/>
      <w:r w:rsidR="006C1A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 </w:t>
      </w:r>
      <w:r w:rsidR="006C1A74" w:rsidRPr="006C1A7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8</w:t>
      </w:r>
      <w:proofErr w:type="gramEnd"/>
      <w:r w:rsidR="006C1A74" w:rsidRPr="006C1A7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/1</w:t>
      </w:r>
      <w:r w:rsidR="006C1A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от  </w:t>
      </w:r>
      <w:r w:rsidR="006C1A74" w:rsidRPr="006C1A7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10.01.2025г.</w:t>
      </w:r>
    </w:p>
    <w:p w:rsidR="008E2760" w:rsidRPr="008E2760" w:rsidRDefault="008E2760" w:rsidP="008E2760">
      <w:pPr>
        <w:tabs>
          <w:tab w:val="left" w:pos="6481"/>
          <w:tab w:val="left" w:pos="6663"/>
          <w:tab w:val="left" w:pos="6946"/>
          <w:tab w:val="left" w:pos="7230"/>
        </w:tabs>
        <w:spacing w:after="0" w:line="240" w:lineRule="auto"/>
        <w:ind w:firstLine="878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E2760" w:rsidRPr="008E2760" w:rsidRDefault="008E2760" w:rsidP="008E2760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8E2760" w:rsidRPr="008E2760" w:rsidRDefault="008E2760" w:rsidP="008E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МБОУ СОШ № 34 г. </w:t>
      </w:r>
      <w:proofErr w:type="gramStart"/>
      <w:r w:rsidRPr="008E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proofErr w:type="gramEnd"/>
      <w:r w:rsidRPr="008E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</w:t>
      </w:r>
      <w:r w:rsidR="0070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тиводействию коррупции на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8E2760" w:rsidRPr="008E2760" w:rsidRDefault="008E2760" w:rsidP="008E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760" w:rsidRPr="008E2760" w:rsidRDefault="008E2760" w:rsidP="008E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8E2760" w:rsidRPr="008E2760" w:rsidTr="00963B8C">
        <w:trPr>
          <w:tblHeader/>
        </w:trPr>
        <w:tc>
          <w:tcPr>
            <w:tcW w:w="6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(индикатор)</w:t>
            </w:r>
          </w:p>
        </w:tc>
      </w:tr>
      <w:tr w:rsidR="008E2760" w:rsidRPr="008E2760" w:rsidTr="00963B8C">
        <w:tc>
          <w:tcPr>
            <w:tcW w:w="6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8E2760" w:rsidRPr="008E2760" w:rsidTr="00963B8C">
        <w:tc>
          <w:tcPr>
            <w:tcW w:w="6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:rsidR="008E2760" w:rsidRPr="008E2760" w:rsidRDefault="008E2760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должностных лиц, ответственных за профилактику корруп</w:t>
            </w:r>
            <w:r w:rsidR="008C0B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ционных и иных правонарушений в МБОУ СОШ № 34 г. Кирова</w:t>
            </w: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– учреждение)</w:t>
            </w:r>
          </w:p>
        </w:tc>
        <w:tc>
          <w:tcPr>
            <w:tcW w:w="2268" w:type="dxa"/>
            <w:tcMar>
              <w:top w:w="0" w:type="dxa"/>
            </w:tcMar>
          </w:tcPr>
          <w:p w:rsidR="008E2760" w:rsidRPr="008E2760" w:rsidRDefault="008C0BA9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8E2760" w:rsidRPr="008E2760" w:rsidRDefault="00C473A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0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координации работы по реализации антикоррупционного законодательства в учреждении</w:t>
            </w:r>
          </w:p>
        </w:tc>
      </w:tr>
      <w:tr w:rsidR="008E2760" w:rsidRPr="008E2760" w:rsidTr="00963B8C">
        <w:tc>
          <w:tcPr>
            <w:tcW w:w="6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  <w:tcMar>
              <w:top w:w="0" w:type="dxa"/>
            </w:tcMar>
          </w:tcPr>
          <w:p w:rsidR="008E2760" w:rsidRPr="008E2760" w:rsidRDefault="008E2760" w:rsidP="008E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8E2760" w:rsidRPr="008E2760" w:rsidRDefault="008C0BA9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E2760" w:rsidRPr="008E2760" w:rsidRDefault="008C0BA9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учреждении</w:t>
            </w:r>
          </w:p>
        </w:tc>
      </w:tr>
      <w:tr w:rsidR="008E2760" w:rsidRPr="008E2760" w:rsidTr="00963B8C">
        <w:tc>
          <w:tcPr>
            <w:tcW w:w="6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29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руководителю учреждения отчета о выполнении Плана мероприятий по противодействию коррупции </w:t>
            </w:r>
          </w:p>
        </w:tc>
        <w:tc>
          <w:tcPr>
            <w:tcW w:w="2268" w:type="dxa"/>
            <w:tcMar>
              <w:top w:w="0" w:type="dxa"/>
            </w:tcMar>
          </w:tcPr>
          <w:p w:rsidR="008E2760" w:rsidRPr="008E2760" w:rsidRDefault="00DF467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</w:t>
            </w:r>
          </w:p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полугодие</w:t>
            </w:r>
          </w:p>
        </w:tc>
        <w:tc>
          <w:tcPr>
            <w:tcW w:w="4394" w:type="dxa"/>
            <w:tcMar>
              <w:top w:w="0" w:type="dxa"/>
            </w:tcMar>
          </w:tcPr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антикоррупционной работы, проводимой в учреждении</w:t>
            </w:r>
          </w:p>
          <w:p w:rsidR="008E2760" w:rsidRPr="008E2760" w:rsidRDefault="008E2760" w:rsidP="008E27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0C7" w:rsidRPr="008E2760" w:rsidTr="00963B8C">
        <w:trPr>
          <w:cantSplit/>
        </w:trPr>
        <w:tc>
          <w:tcPr>
            <w:tcW w:w="6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5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мероприятий по противодействию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2268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</w:t>
            </w:r>
          </w:p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календарного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учреждении</w:t>
            </w:r>
          </w:p>
        </w:tc>
      </w:tr>
      <w:tr w:rsidR="008C0BA9" w:rsidRPr="008E2760" w:rsidTr="00963B8C">
        <w:tc>
          <w:tcPr>
            <w:tcW w:w="629" w:type="dxa"/>
            <w:tcMar>
              <w:top w:w="0" w:type="dxa"/>
            </w:tcMar>
          </w:tcPr>
          <w:p w:rsidR="008C0BA9" w:rsidRPr="008E2760" w:rsidRDefault="008C0BA9" w:rsidP="008C0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8C0BA9" w:rsidRPr="008E2760" w:rsidRDefault="008C0BA9" w:rsidP="008C0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1C20C7" w:rsidRPr="008E2760" w:rsidTr="00963B8C">
        <w:tc>
          <w:tcPr>
            <w:tcW w:w="6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комиссии по 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соблюдению требований к служебному поведению и урегулированию конфликта интересов в учреждении </w:t>
            </w:r>
          </w:p>
        </w:tc>
        <w:tc>
          <w:tcPr>
            <w:tcW w:w="2268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1C20C7" w:rsidRPr="008E2760" w:rsidTr="00963B8C">
        <w:tc>
          <w:tcPr>
            <w:tcW w:w="6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1 декабря 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текущего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1C20C7" w:rsidRPr="008E2760" w:rsidTr="00963B8C">
        <w:tc>
          <w:tcPr>
            <w:tcW w:w="6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1C20C7" w:rsidRPr="008E2760" w:rsidTr="00963B8C">
        <w:tc>
          <w:tcPr>
            <w:tcW w:w="6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usprofile.ru»)</w:t>
            </w:r>
          </w:p>
        </w:tc>
        <w:tc>
          <w:tcPr>
            <w:tcW w:w="2268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1C20C7" w:rsidRPr="008E2760" w:rsidRDefault="001C20C7" w:rsidP="001C2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выявлению 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устранению причин и условий, 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</w:t>
            </w:r>
            <w:proofErr w:type="gramStart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исполнением</w:t>
            </w:r>
            <w:proofErr w:type="gramEnd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ими должностных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661881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F801C6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F801C6" w:rsidRPr="008E2760" w:rsidRDefault="001C20C7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учреждении;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отрицательного отношения к проявлению коррупции</w:t>
            </w:r>
          </w:p>
        </w:tc>
      </w:tr>
      <w:tr w:rsidR="00F801C6" w:rsidRPr="008E2760" w:rsidTr="00963B8C">
        <w:trPr>
          <w:cantSplit/>
        </w:trPr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 </w:t>
            </w:r>
            <w:proofErr w:type="gramStart"/>
            <w:r w:rsidR="001F576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8E276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год</w:t>
            </w:r>
            <w:proofErr w:type="gramEnd"/>
            <w:r w:rsidRPr="008E276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 общему количеству указанных лиц – не менее 100 процентов)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принятия новых актов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(отношение количества работников учреждения, ознакомившихся </w:t>
            </w: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подпись с нормативными правовыми и локальными актами в сфере коррупции</w:t>
            </w: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 общему количеству указанных лиц – не менее 100 процентов)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BC3075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приеме </w:t>
            </w:r>
          </w:p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знаний законодательства о противодействии коррупции 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(отношение количества работников учреждения, поступающих на работу в учреждение, с которыми проведена беседа (антикоррупционный инструктаж), к общему количеству указанных лиц – не менее 100 процентов)</w:t>
            </w:r>
          </w:p>
        </w:tc>
      </w:tr>
      <w:tr w:rsidR="00F801C6" w:rsidRPr="008E2760" w:rsidTr="00963B8C">
        <w:tc>
          <w:tcPr>
            <w:tcW w:w="629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529" w:type="dxa"/>
            <w:tcMar>
              <w:top w:w="0" w:type="dxa"/>
            </w:tcMar>
          </w:tcPr>
          <w:p w:rsidR="00F801C6" w:rsidRPr="008E2760" w:rsidRDefault="00F801C6" w:rsidP="00F8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:rsidR="00F801C6" w:rsidRPr="008E2760" w:rsidRDefault="00BC3075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F801C6" w:rsidRPr="008E2760" w:rsidRDefault="00F801C6" w:rsidP="00F80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F801C6" w:rsidRPr="008E2760" w:rsidRDefault="00F801C6" w:rsidP="00F80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(отношение количества работников учреждения, участвующих в осуществлении закупок, с которыми проведены консультативно-методические совещания, в том числе с добровольной оценкой знаний, к общему количеству указанных лиц – не менее 100 процентов)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0D2C69" w:rsidRDefault="000D2C69" w:rsidP="000D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0D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</w:t>
            </w:r>
            <w:r w:rsidRPr="000D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недопущению составления неофициальной отчетности и использования поддельных документов.</w:t>
            </w:r>
          </w:p>
          <w:p w:rsidR="000D2C69" w:rsidRPr="000D2C69" w:rsidRDefault="000D2C69" w:rsidP="000D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0D2C69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6F4EB1" w:rsidRPr="006F4EB1" w:rsidRDefault="006F4EB1" w:rsidP="006F4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F4EB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обеспечение полноты, точности и достоверности данных, отражаемых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формируемой отчетности</w:t>
            </w:r>
            <w:r w:rsidRPr="006F4EB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в строгом соответствии с нормами действ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ующего законодательства,</w:t>
            </w:r>
            <w:r w:rsidRPr="006F4EB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0D2C69" w:rsidRPr="006F4EB1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4E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6F4E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случаев  нарушений</w:t>
            </w:r>
            <w:proofErr w:type="gramEnd"/>
            <w:r w:rsidRPr="006F4E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составлении отчетности, использовании недостоверных сведений, </w:t>
            </w:r>
            <w:r w:rsidR="0021169A" w:rsidRPr="006F4E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поддельных документов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случаев нарушения законодательства о контрактной системе в сфере закупок; </w:t>
            </w:r>
          </w:p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своевременных и действенных мер по выявленным нарушениям</w:t>
            </w:r>
          </w:p>
        </w:tc>
      </w:tr>
      <w:tr w:rsidR="000D2C69" w:rsidRPr="008E2760" w:rsidTr="00963B8C">
        <w:trPr>
          <w:cantSplit/>
        </w:trPr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работниками 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закупочной деятельности на предмет </w:t>
            </w:r>
            <w:proofErr w:type="spellStart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профилей: 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учреждения, участвующих в закупочной деятельности; 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(отношение количества сформированных профилей работников учреждения, участвующих в закупочной деятельности, и участников закупок, к общему количеству указанных лиц – не менее 100 процентов)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 в учреждении</w:t>
            </w:r>
          </w:p>
        </w:tc>
      </w:tr>
      <w:tr w:rsidR="000D2C69" w:rsidRPr="008E2760" w:rsidTr="00963B8C">
        <w:trPr>
          <w:cantSplit/>
        </w:trPr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сфер деятельности, наиболее подверженных коррупционным рискам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(отношение количества обращений граждан и организаций, проанализированных на предмет наличия информации о фактах коррупции, к общему количеству поступивших обращений граждан и организаций </w:t>
            </w:r>
            <w:proofErr w:type="gramStart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не</w:t>
            </w:r>
            <w:proofErr w:type="gramEnd"/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 100 процентов)</w:t>
            </w:r>
          </w:p>
        </w:tc>
      </w:tr>
      <w:tr w:rsidR="0021169A" w:rsidRPr="0021169A" w:rsidTr="00963B8C">
        <w:tc>
          <w:tcPr>
            <w:tcW w:w="629" w:type="dxa"/>
            <w:tcMar>
              <w:top w:w="0" w:type="dxa"/>
            </w:tcMar>
          </w:tcPr>
          <w:p w:rsidR="0021169A" w:rsidRPr="0021169A" w:rsidRDefault="0021169A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529" w:type="dxa"/>
            <w:tcMar>
              <w:top w:w="0" w:type="dxa"/>
            </w:tcMar>
          </w:tcPr>
          <w:p w:rsidR="0021169A" w:rsidRPr="0021169A" w:rsidRDefault="0021169A" w:rsidP="0021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обращений о коррупционных правонарушениях.</w:t>
            </w:r>
          </w:p>
          <w:p w:rsidR="0021169A" w:rsidRPr="0021169A" w:rsidRDefault="0021169A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21169A" w:rsidRPr="0021169A" w:rsidRDefault="0021169A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21169A" w:rsidRPr="008E2760" w:rsidRDefault="0021169A" w:rsidP="00211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</w:t>
            </w:r>
          </w:p>
          <w:p w:rsidR="0021169A" w:rsidRPr="0021169A" w:rsidRDefault="0021169A" w:rsidP="00211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6F4EB1" w:rsidRPr="008E2760" w:rsidRDefault="006F4EB1" w:rsidP="006F4E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эффективных мер реагирования</w:t>
            </w:r>
          </w:p>
          <w:p w:rsidR="0021169A" w:rsidRPr="0021169A" w:rsidRDefault="0021169A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регистрации уведомлений о фактах обращения в целях склонения работника к совершению коррупционных правонарушений и о возникшем конфликте интересов (о возможности </w:t>
            </w:r>
            <w:r w:rsidRPr="001C20C7">
              <w:rPr>
                <w:rFonts w:ascii="Times New Roman" w:hAnsi="Times New Roman" w:cs="Times New Roman"/>
                <w:sz w:val="24"/>
                <w:szCs w:val="24"/>
              </w:rPr>
              <w:br/>
              <w:t>его возникновения)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организаций о принимаемых мерах по противодействию коррупции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телефона доверия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календарного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возможности сообщения гражданами и организациями сведений о фактах совершения коррупционных правонарушений;</w:t>
            </w:r>
          </w:p>
          <w:p w:rsidR="000D2C69" w:rsidRPr="008E2760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0D2C69" w:rsidRPr="008E2760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учреждения, направленные на противодействие коррупции, с учетом специфики его деятельности </w:t>
            </w:r>
            <w:r w:rsidRPr="008E27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том числе указанные в Антикоррупционной политике учреждения)</w:t>
            </w:r>
          </w:p>
        </w:tc>
      </w:tr>
      <w:tr w:rsidR="000D2C69" w:rsidRPr="008E2760" w:rsidTr="007867DA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2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textAlignment w:val="top"/>
              <w:rPr>
                <w:color w:val="000000"/>
              </w:rPr>
            </w:pPr>
            <w:r w:rsidRPr="007867DA">
              <w:rPr>
                <w:color w:val="000000"/>
                <w:shd w:val="clear" w:color="auto" w:fill="F7F7F7"/>
              </w:rPr>
              <w:t>Контроль за соблюдением правил приема, перевода и отчисления, обучающихся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jc w:val="center"/>
              <w:textAlignment w:val="top"/>
            </w:pPr>
            <w:r w:rsidRPr="007867DA"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возможных фактов совершения коррупционных правонарушений</w:t>
            </w:r>
          </w:p>
        </w:tc>
      </w:tr>
      <w:tr w:rsidR="000D2C69" w:rsidRPr="008E2760" w:rsidTr="007867DA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2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textAlignment w:val="top"/>
            </w:pPr>
            <w:r w:rsidRPr="007867DA">
              <w:rPr>
                <w:color w:val="000000"/>
              </w:rPr>
              <w:t>Размещение на официальном сайте школы Плана ФХД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jc w:val="center"/>
              <w:textAlignment w:val="top"/>
            </w:pPr>
            <w:r>
              <w:t>Зам. директора по АХЧ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организаций о финансово-хозяйственной деятельности учреждения</w:t>
            </w:r>
          </w:p>
        </w:tc>
      </w:tr>
      <w:tr w:rsidR="000D2C69" w:rsidRPr="008E2760" w:rsidTr="007867DA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2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textAlignment w:val="top"/>
              <w:rPr>
                <w:color w:val="000000"/>
              </w:rPr>
            </w:pPr>
            <w:r w:rsidRPr="007867DA">
              <w:rPr>
                <w:color w:val="000000"/>
              </w:rPr>
              <w:t>Размещение на официальном сайте школы Муниципального задания, отчёта об исполнении Муниципального задания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jc w:val="center"/>
              <w:textAlignment w:val="top"/>
            </w:pPr>
            <w:r>
              <w:t>Зам. директора по ВР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организаций о финансово-хозяйственной деятельности учреждения</w:t>
            </w:r>
          </w:p>
        </w:tc>
      </w:tr>
      <w:tr w:rsidR="000D2C69" w:rsidRPr="008E2760" w:rsidTr="007867DA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2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textAlignment w:val="top"/>
              <w:rPr>
                <w:color w:val="000000"/>
              </w:rPr>
            </w:pPr>
            <w:r w:rsidRPr="007867DA">
              <w:rPr>
                <w:color w:val="000000"/>
              </w:rPr>
              <w:t xml:space="preserve">Размещение на официальном сайте школы отчета о результатах </w:t>
            </w:r>
            <w:proofErr w:type="spellStart"/>
            <w:r w:rsidRPr="007867DA">
              <w:rPr>
                <w:color w:val="000000"/>
              </w:rPr>
              <w:t>самообследования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</w:tcMar>
          </w:tcPr>
          <w:p w:rsidR="000D2C69" w:rsidRPr="007867DA" w:rsidRDefault="000D2C69" w:rsidP="000D2C69">
            <w:pPr>
              <w:pStyle w:val="a3"/>
              <w:spacing w:before="0" w:beforeAutospacing="0" w:after="0" w:afterAutospacing="0" w:line="270" w:lineRule="atLeast"/>
              <w:jc w:val="center"/>
              <w:textAlignment w:val="top"/>
            </w:pPr>
            <w: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организаций о деятельности учреждения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Проведение анонимного анкетирования сотрудников школы на выявление фактов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фактов совершения коррупционных правонарушений</w:t>
            </w: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Проведение анонимного анкетирования родителей (законных представителей) учащихся школы на выявление фактов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1C20C7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gramStart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комиссии</w:t>
            </w:r>
            <w:proofErr w:type="gramEnd"/>
            <w:r w:rsidRPr="001C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фактов совершения коррупционных правонарушений</w:t>
            </w: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867DA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7F7F7"/>
              </w:rPr>
              <w:t>Антикоррупционное воспитание обучающихся (классные часы, беседы и т.д.)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7867DA" w:rsidRDefault="000D2C69" w:rsidP="000D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 просвещение обучающихся школы</w:t>
            </w:r>
          </w:p>
        </w:tc>
      </w:tr>
      <w:tr w:rsidR="000D2C69" w:rsidRPr="008E2760" w:rsidTr="00963B8C">
        <w:tc>
          <w:tcPr>
            <w:tcW w:w="6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29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7F7F7"/>
              </w:rPr>
            </w:pPr>
            <w:r w:rsidRPr="007867DA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7F7F7"/>
              </w:rPr>
              <w:t>Родительские общешкольные собрания с рассмотрением вопросов правового просвещения и повышение антикоррупционной компетентности родителей</w:t>
            </w:r>
          </w:p>
        </w:tc>
        <w:tc>
          <w:tcPr>
            <w:tcW w:w="2268" w:type="dxa"/>
            <w:tcMar>
              <w:top w:w="0" w:type="dxa"/>
            </w:tcMar>
          </w:tcPr>
          <w:p w:rsidR="000D2C69" w:rsidRPr="007867DA" w:rsidRDefault="000D2C69" w:rsidP="000D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  <w:tcMar>
              <w:top w:w="0" w:type="dxa"/>
            </w:tcMar>
          </w:tcPr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4394" w:type="dxa"/>
            <w:tcMar>
              <w:top w:w="0" w:type="dxa"/>
            </w:tcMar>
          </w:tcPr>
          <w:p w:rsidR="000D2C69" w:rsidRPr="007867DA" w:rsidRDefault="000D2C69" w:rsidP="000D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работы по противодействию коррупции в части правового </w:t>
            </w:r>
            <w:proofErr w:type="gramStart"/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просвещения  родительской</w:t>
            </w:r>
            <w:proofErr w:type="gramEnd"/>
            <w:r w:rsidRPr="00786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общественности</w:t>
            </w:r>
          </w:p>
          <w:p w:rsidR="000D2C69" w:rsidRPr="007867DA" w:rsidRDefault="000D2C69" w:rsidP="000D2C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760" w:rsidRPr="008E2760" w:rsidRDefault="008E2760" w:rsidP="008E2760">
      <w:pPr>
        <w:tabs>
          <w:tab w:val="left" w:pos="2571"/>
        </w:tabs>
        <w:spacing w:before="7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27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760" w:rsidRPr="008E2760" w:rsidRDefault="008E2760" w:rsidP="008E2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AED" w:rsidRDefault="001B3AED"/>
    <w:sectPr w:rsidR="001B3AED" w:rsidSect="00F82346">
      <w:pgSz w:w="16838" w:h="11906" w:orient="landscape"/>
      <w:pgMar w:top="1701" w:right="1418" w:bottom="73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0"/>
    <w:rsid w:val="0003739F"/>
    <w:rsid w:val="000D2C69"/>
    <w:rsid w:val="0018007C"/>
    <w:rsid w:val="001B3AED"/>
    <w:rsid w:val="001B69B5"/>
    <w:rsid w:val="001C20C7"/>
    <w:rsid w:val="001F576B"/>
    <w:rsid w:val="0021169A"/>
    <w:rsid w:val="002B1BB0"/>
    <w:rsid w:val="0047024B"/>
    <w:rsid w:val="00590E12"/>
    <w:rsid w:val="00661881"/>
    <w:rsid w:val="006C1A74"/>
    <w:rsid w:val="006F4EB1"/>
    <w:rsid w:val="00700D62"/>
    <w:rsid w:val="007867DA"/>
    <w:rsid w:val="008C0BA9"/>
    <w:rsid w:val="008E2760"/>
    <w:rsid w:val="00AD18D5"/>
    <w:rsid w:val="00BC3075"/>
    <w:rsid w:val="00BC56D7"/>
    <w:rsid w:val="00C473A6"/>
    <w:rsid w:val="00DB57B3"/>
    <w:rsid w:val="00DD76F7"/>
    <w:rsid w:val="00DF4670"/>
    <w:rsid w:val="00E04100"/>
    <w:rsid w:val="00E17E41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D2D9-855E-43D0-9BD2-BDA0DA04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RrP8wz8RF/Tq3hk0MHoV+XmTNseMTBjmy60yyPAQuMk=</DigestValue>
    </Reference>
    <Reference Type="http://www.w3.org/2000/09/xmldsig#Object" URI="#idOfficeObject">
      <DigestMethod Algorithm="urn:ietf:params:xml:ns:cpxmlsec:algorithms:gostr34112012-256"/>
      <DigestValue>FklRRyqMIQ7Hl9sUZYLGIlTL93JeYf8FF/VwaUerWss=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kWRG6GQLa+K2xKMY33akN05xHF5Sj3bqOGcQ3cJBKJo=</DigestValue>
    </Reference>
  </SignedInfo>
  <SignatureValue>DSoSF0TSpXFn58DLxQvolP+8EX4xyz76mdzuYefv1CapfjGesvz8wChqdg+R9Y65
ABrdOyXMjKxiRaDI+gfIyw==</SignatureValue>
  <KeyInfo>
    <X509Data>
      <X509Certificate>MIIJPTCCCOqgAwIBAgIRAJjXtdmkCl/dx7rYJXpw/JMwCgYIKoUDBwEBAwIwggFh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vdCw0YfQtdC50YHRgtCy0L4wHhcNMjUwNDIxMDgwMTIwWhcNMjYwNzE1MDgwMTIw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htC40YTRgNGLINCg0L7RgdGB0LjQuIIKbAnAdgAAAAAJjDAKBggqhQMHAQEDAgNB
AM77XTjfrEQnAaz8K0SWbI/JLwJR0QVaPBZJ0RVxjPVVrxUNDijlYiMaRdHWBSdv
Zn9NrvZfoiJlMEiP3JLI2Qs=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dY2hXvOqrOa2bDU+35XsRtQ1WkM=</DigestValue>
      </Reference>
      <Reference URI="/word/fontTable.xml?ContentType=application/vnd.openxmlformats-officedocument.wordprocessingml.fontTable+xml">
        <DigestMethod Algorithm="http://www.w3.org/2000/09/xmldsig#sha1"/>
        <DigestValue>4yvFnvsNjXnEQ9jZG8s9gk31nqQ=</DigestValue>
      </Reference>
      <Reference URI="/word/settings.xml?ContentType=application/vnd.openxmlformats-officedocument.wordprocessingml.settings+xml">
        <DigestMethod Algorithm="http://www.w3.org/2000/09/xmldsig#sha1"/>
        <DigestValue>Nshl7FvzVFZt6xieE4GTU3wpTuw=</DigestValue>
      </Reference>
      <Reference URI="/word/styles.xml?ContentType=application/vnd.openxmlformats-officedocument.wordprocessingml.styles+xml">
        <DigestMethod Algorithm="http://www.w3.org/2000/09/xmldsig#sha1"/>
        <DigestValue>JkQgnqfyR6DI7/XrvbcEXvKZbIY=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2025-11-05T10:30:01Z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2025-11-05T10:30:01Z</xd:SigningTime>
          <xd:SigningCertificate>
            <xd:Cert>
              <xd:CertDigest>
                <DigestMethod Algorithm="http://www.w3.org/2000/09/xmldsig#sha1"/>
                <DigestValue>eCXdWBW4LgUAxFMvHWMsD3INlkc=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203162687543309810754055825808327507091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Шихова ОН</cp:lastModifiedBy>
  <cp:revision>16</cp:revision>
  <cp:lastPrinted>2025-03-06T04:58:00Z</cp:lastPrinted>
  <dcterms:created xsi:type="dcterms:W3CDTF">2022-12-26T01:12:00Z</dcterms:created>
  <dcterms:modified xsi:type="dcterms:W3CDTF">2025-03-06T04:58:00Z</dcterms:modified>
</cp:coreProperties>
</file>